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08" w:rsidRDefault="00EE2908" w:rsidP="008308F3">
      <w:pPr>
        <w:spacing w:after="0" w:line="240" w:lineRule="auto"/>
        <w:rPr>
          <w:rFonts w:ascii="Arial" w:eastAsia="Times New Roman" w:hAnsi="Arial" w:cs="Arial"/>
          <w:color w:val="0070C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70C0"/>
          <w:sz w:val="27"/>
          <w:szCs w:val="27"/>
          <w:lang w:eastAsia="pl-PL"/>
        </w:rPr>
        <w:t>Witajcie , dzisiaj utrwalimy pisownię wyrazów z „u” i „ó”.</w:t>
      </w:r>
    </w:p>
    <w:p w:rsidR="00EE2908" w:rsidRPr="003A66FF" w:rsidRDefault="00EE2908" w:rsidP="008308F3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r w:rsidRPr="003A66FF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Myślę, że  przygotowane ćwiczenia spodobają się Wam.</w:t>
      </w:r>
    </w:p>
    <w:p w:rsidR="00EE2908" w:rsidRPr="003A66FF" w:rsidRDefault="00EE2908" w:rsidP="008308F3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r w:rsidRPr="003A66FF">
        <w:rPr>
          <w:rFonts w:ascii="Arial" w:eastAsia="Times New Roman" w:hAnsi="Arial" w:cs="Arial"/>
          <w:color w:val="0070C0"/>
          <w:sz w:val="24"/>
          <w:szCs w:val="24"/>
          <w:lang w:eastAsia="pl-PL"/>
        </w:rPr>
        <w:t xml:space="preserve">Udanej zabawy </w:t>
      </w:r>
      <w:r w:rsidRPr="003A66FF">
        <w:rPr>
          <w:rFonts w:ascii="Arial" w:eastAsia="Times New Roman" w:hAnsi="Arial" w:cs="Arial"/>
          <w:color w:val="0070C0"/>
          <w:sz w:val="24"/>
          <w:szCs w:val="24"/>
          <w:lang w:eastAsia="pl-PL"/>
        </w:rPr>
        <w:sym w:font="Wingdings" w:char="F04A"/>
      </w:r>
    </w:p>
    <w:p w:rsidR="00EE2908" w:rsidRDefault="00EE2908" w:rsidP="008308F3">
      <w:pPr>
        <w:spacing w:after="0" w:line="240" w:lineRule="auto"/>
        <w:rPr>
          <w:rFonts w:ascii="Arial" w:eastAsia="Times New Roman" w:hAnsi="Arial" w:cs="Arial"/>
          <w:color w:val="00B050"/>
          <w:sz w:val="27"/>
          <w:szCs w:val="27"/>
          <w:lang w:eastAsia="pl-PL"/>
        </w:rPr>
      </w:pPr>
    </w:p>
    <w:p w:rsidR="00BD50F9" w:rsidRDefault="00BD50F9" w:rsidP="00BD50F9">
      <w:pPr>
        <w:spacing w:after="0" w:line="240" w:lineRule="auto"/>
        <w:rPr>
          <w:rFonts w:ascii="Arial" w:eastAsia="Times New Roman" w:hAnsi="Arial" w:cs="Arial"/>
          <w:color w:val="00B050"/>
          <w:sz w:val="20"/>
          <w:szCs w:val="20"/>
          <w:lang w:eastAsia="pl-PL"/>
        </w:rPr>
      </w:pPr>
      <w:r w:rsidRPr="0062020F">
        <w:rPr>
          <w:rFonts w:ascii="Arial" w:eastAsia="Times New Roman" w:hAnsi="Arial" w:cs="Arial"/>
          <w:color w:val="00B050"/>
          <w:sz w:val="20"/>
          <w:szCs w:val="20"/>
          <w:lang w:eastAsia="pl-PL"/>
        </w:rPr>
        <w:t>ćwiczenia na percepcję wzrokową</w:t>
      </w:r>
      <w:r>
        <w:rPr>
          <w:rFonts w:ascii="Arial" w:eastAsia="Times New Roman" w:hAnsi="Arial" w:cs="Arial"/>
          <w:color w:val="00B050"/>
          <w:sz w:val="20"/>
          <w:szCs w:val="20"/>
          <w:lang w:eastAsia="pl-PL"/>
        </w:rPr>
        <w:t>.</w:t>
      </w:r>
    </w:p>
    <w:p w:rsidR="00BD50F9" w:rsidRDefault="00BD50F9" w:rsidP="00BD50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2020F">
        <w:rPr>
          <w:rFonts w:ascii="Arial" w:eastAsia="Times New Roman" w:hAnsi="Arial" w:cs="Arial"/>
          <w:sz w:val="24"/>
          <w:szCs w:val="24"/>
          <w:lang w:eastAsia="pl-PL"/>
        </w:rPr>
        <w:t>Poniższe wyrazy dobierz w pary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D50F9" w:rsidRPr="0062020F" w:rsidRDefault="00BD50F9" w:rsidP="00BD50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50F9" w:rsidRDefault="00BD50F9" w:rsidP="00BD50F9">
      <w:pPr>
        <w:spacing w:after="0" w:line="240" w:lineRule="auto"/>
        <w:rPr>
          <w:rFonts w:ascii="Arial" w:eastAsia="Times New Roman" w:hAnsi="Arial" w:cs="Arial"/>
          <w:color w:val="00B050"/>
          <w:sz w:val="20"/>
          <w:szCs w:val="20"/>
          <w:lang w:eastAsia="pl-PL"/>
        </w:rPr>
      </w:pPr>
    </w:p>
    <w:p w:rsidR="00BD50F9" w:rsidRDefault="00BD50F9" w:rsidP="00BD50F9">
      <w:pPr>
        <w:spacing w:after="0" w:line="240" w:lineRule="auto"/>
        <w:rPr>
          <w:rFonts w:ascii="Arial" w:eastAsia="Times New Roman" w:hAnsi="Arial" w:cs="Arial"/>
          <w:i/>
          <w:color w:val="7030A0"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color w:val="7030A0"/>
          <w:sz w:val="28"/>
          <w:szCs w:val="28"/>
          <w:lang w:eastAsia="pl-PL"/>
        </w:rPr>
        <w:t>dwór                                 chłód                             pióro</w:t>
      </w:r>
    </w:p>
    <w:p w:rsidR="00BD50F9" w:rsidRDefault="00BD50F9" w:rsidP="00BD50F9">
      <w:pPr>
        <w:spacing w:after="0" w:line="240" w:lineRule="auto"/>
        <w:rPr>
          <w:rFonts w:ascii="Arial" w:eastAsia="Times New Roman" w:hAnsi="Arial" w:cs="Arial"/>
          <w:i/>
          <w:color w:val="7030A0"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color w:val="7030A0"/>
          <w:sz w:val="28"/>
          <w:szCs w:val="28"/>
          <w:lang w:eastAsia="pl-PL"/>
        </w:rPr>
        <w:t xml:space="preserve">      </w:t>
      </w:r>
    </w:p>
    <w:p w:rsidR="00BD50F9" w:rsidRDefault="00BD50F9" w:rsidP="00BD50F9">
      <w:pPr>
        <w:spacing w:after="0" w:line="240" w:lineRule="auto"/>
        <w:rPr>
          <w:rFonts w:ascii="Arial" w:eastAsia="Times New Roman" w:hAnsi="Arial" w:cs="Arial"/>
          <w:i/>
          <w:color w:val="7030A0"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color w:val="7030A0"/>
          <w:sz w:val="28"/>
          <w:szCs w:val="28"/>
          <w:lang w:eastAsia="pl-PL"/>
        </w:rPr>
        <w:t xml:space="preserve">                     pierze                          dwory                              lód</w:t>
      </w:r>
    </w:p>
    <w:p w:rsidR="00BD50F9" w:rsidRDefault="00BD50F9" w:rsidP="00BD50F9">
      <w:pPr>
        <w:spacing w:after="0" w:line="240" w:lineRule="auto"/>
        <w:rPr>
          <w:rFonts w:ascii="Arial" w:eastAsia="Times New Roman" w:hAnsi="Arial" w:cs="Arial"/>
          <w:i/>
          <w:color w:val="7030A0"/>
          <w:sz w:val="28"/>
          <w:szCs w:val="28"/>
          <w:lang w:eastAsia="pl-PL"/>
        </w:rPr>
      </w:pPr>
    </w:p>
    <w:p w:rsidR="00BD50F9" w:rsidRDefault="00BD50F9" w:rsidP="00BD50F9">
      <w:pPr>
        <w:spacing w:after="0" w:line="240" w:lineRule="auto"/>
        <w:rPr>
          <w:rFonts w:ascii="Arial" w:eastAsia="Times New Roman" w:hAnsi="Arial" w:cs="Arial"/>
          <w:i/>
          <w:color w:val="7030A0"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color w:val="7030A0"/>
          <w:sz w:val="28"/>
          <w:szCs w:val="28"/>
          <w:lang w:eastAsia="pl-PL"/>
        </w:rPr>
        <w:t>mróz                                lody                        mroźny</w:t>
      </w:r>
    </w:p>
    <w:p w:rsidR="00BD50F9" w:rsidRDefault="00BD50F9" w:rsidP="00BD50F9">
      <w:pPr>
        <w:spacing w:after="0" w:line="240" w:lineRule="auto"/>
        <w:rPr>
          <w:rFonts w:ascii="Arial" w:eastAsia="Times New Roman" w:hAnsi="Arial" w:cs="Arial"/>
          <w:i/>
          <w:color w:val="7030A0"/>
          <w:sz w:val="28"/>
          <w:szCs w:val="28"/>
          <w:lang w:eastAsia="pl-PL"/>
        </w:rPr>
      </w:pPr>
    </w:p>
    <w:p w:rsidR="00BD50F9" w:rsidRDefault="00BD50F9" w:rsidP="00BD50F9">
      <w:pPr>
        <w:spacing w:after="0" w:line="240" w:lineRule="auto"/>
        <w:rPr>
          <w:rFonts w:ascii="Arial" w:eastAsia="Times New Roman" w:hAnsi="Arial" w:cs="Arial"/>
          <w:i/>
          <w:color w:val="7030A0"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color w:val="7030A0"/>
          <w:sz w:val="28"/>
          <w:szCs w:val="28"/>
          <w:lang w:eastAsia="pl-PL"/>
        </w:rPr>
        <w:t xml:space="preserve">                 chłodnia                          kałuża </w:t>
      </w:r>
    </w:p>
    <w:p w:rsidR="00BD50F9" w:rsidRDefault="00BD50F9" w:rsidP="00BD50F9">
      <w:pPr>
        <w:spacing w:after="0" w:line="240" w:lineRule="auto"/>
        <w:rPr>
          <w:rFonts w:ascii="Arial" w:eastAsia="Times New Roman" w:hAnsi="Arial" w:cs="Arial"/>
          <w:i/>
          <w:color w:val="7030A0"/>
          <w:sz w:val="28"/>
          <w:szCs w:val="28"/>
          <w:lang w:eastAsia="pl-PL"/>
        </w:rPr>
      </w:pPr>
    </w:p>
    <w:p w:rsidR="00BD50F9" w:rsidRPr="003A35CE" w:rsidRDefault="00BD50F9" w:rsidP="00BD50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3A35CE">
        <w:rPr>
          <w:rFonts w:ascii="Arial" w:eastAsia="Times New Roman" w:hAnsi="Arial" w:cs="Arial"/>
          <w:sz w:val="24"/>
          <w:szCs w:val="24"/>
          <w:lang w:eastAsia="pl-PL"/>
        </w:rPr>
        <w:t>tóry wyraz nie ma pary?</w:t>
      </w:r>
    </w:p>
    <w:p w:rsidR="00BD50F9" w:rsidRDefault="00BD50F9" w:rsidP="008308F3">
      <w:pPr>
        <w:spacing w:after="0" w:line="240" w:lineRule="auto"/>
        <w:rPr>
          <w:rFonts w:ascii="Arial" w:eastAsia="Times New Roman" w:hAnsi="Arial" w:cs="Arial"/>
          <w:color w:val="00B050"/>
          <w:sz w:val="27"/>
          <w:szCs w:val="27"/>
          <w:lang w:eastAsia="pl-PL"/>
        </w:rPr>
      </w:pPr>
    </w:p>
    <w:p w:rsidR="00EE2908" w:rsidRPr="00EE2908" w:rsidRDefault="008308F3" w:rsidP="008308F3">
      <w:pPr>
        <w:spacing w:after="0" w:line="240" w:lineRule="auto"/>
        <w:rPr>
          <w:rFonts w:ascii="Arial" w:eastAsia="Times New Roman" w:hAnsi="Arial" w:cs="Arial"/>
          <w:color w:val="00B050"/>
          <w:sz w:val="20"/>
          <w:szCs w:val="20"/>
          <w:vertAlign w:val="superscript"/>
          <w:lang w:eastAsia="pl-PL"/>
        </w:rPr>
      </w:pPr>
      <w:r w:rsidRPr="008308F3">
        <w:rPr>
          <w:rFonts w:ascii="Arial" w:eastAsia="Times New Roman" w:hAnsi="Arial" w:cs="Arial"/>
          <w:color w:val="00B050"/>
          <w:sz w:val="27"/>
          <w:szCs w:val="27"/>
          <w:lang w:eastAsia="pl-PL"/>
        </w:rPr>
        <w:t xml:space="preserve"> </w:t>
      </w:r>
      <w:r w:rsidR="00EE2908" w:rsidRPr="00EE2908">
        <w:rPr>
          <w:rFonts w:ascii="Arial" w:eastAsia="Times New Roman" w:hAnsi="Arial" w:cs="Arial"/>
          <w:color w:val="00B050"/>
          <w:sz w:val="20"/>
          <w:szCs w:val="20"/>
          <w:lang w:eastAsia="pl-PL"/>
        </w:rPr>
        <w:t>Ćwiczenia ortograficzne „ó”</w:t>
      </w:r>
    </w:p>
    <w:p w:rsidR="00E370EF" w:rsidRPr="003A66FF" w:rsidRDefault="008308F3" w:rsidP="00830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308F3">
        <w:rPr>
          <w:rFonts w:ascii="Arial" w:eastAsia="Times New Roman" w:hAnsi="Arial" w:cs="Arial"/>
          <w:sz w:val="24"/>
          <w:szCs w:val="24"/>
          <w:lang w:eastAsia="pl-PL"/>
        </w:rPr>
        <w:t>Obejrzyj ilustracje i przeczytaj uważnie wszystkie wyrazy. Następnie złóż kartkę</w:t>
      </w:r>
      <w:r w:rsidR="00E370EF" w:rsidRPr="003A66F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308F3">
        <w:rPr>
          <w:rFonts w:ascii="Arial" w:eastAsia="Times New Roman" w:hAnsi="Arial" w:cs="Arial"/>
          <w:sz w:val="24"/>
          <w:szCs w:val="24"/>
          <w:lang w:eastAsia="pl-PL"/>
        </w:rPr>
        <w:t>wzdłuż linii przerywanej tak, aby strona z rysunkami i pustymi miejscami do wpisania była na zewnątrz. Wpisz odpowie</w:t>
      </w:r>
      <w:r w:rsidR="00E370EF" w:rsidRPr="003A66FF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8308F3">
        <w:rPr>
          <w:rFonts w:ascii="Arial" w:eastAsia="Times New Roman" w:hAnsi="Arial" w:cs="Arial"/>
          <w:sz w:val="24"/>
          <w:szCs w:val="24"/>
          <w:lang w:eastAsia="pl-PL"/>
        </w:rPr>
        <w:t xml:space="preserve">nie wyrazy w okienka obok </w:t>
      </w:r>
      <w:r w:rsidR="00E370EF" w:rsidRPr="003A66FF">
        <w:rPr>
          <w:rFonts w:ascii="Arial" w:eastAsia="Times New Roman" w:hAnsi="Arial" w:cs="Arial"/>
          <w:sz w:val="24"/>
          <w:szCs w:val="24"/>
          <w:lang w:eastAsia="pl-PL"/>
        </w:rPr>
        <w:t>ry</w:t>
      </w:r>
      <w:r w:rsidRPr="008308F3">
        <w:rPr>
          <w:rFonts w:ascii="Arial" w:eastAsia="Times New Roman" w:hAnsi="Arial" w:cs="Arial"/>
          <w:sz w:val="24"/>
          <w:szCs w:val="24"/>
          <w:lang w:eastAsia="pl-PL"/>
        </w:rPr>
        <w:t>sunków.</w:t>
      </w:r>
    </w:p>
    <w:p w:rsidR="00A325AA" w:rsidRDefault="00A325AA" w:rsidP="008308F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A325AA" w:rsidRPr="003A66FF" w:rsidRDefault="003A66FF" w:rsidP="008308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66FF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A325AA" w:rsidRPr="003A66FF">
        <w:rPr>
          <w:rFonts w:ascii="Arial" w:eastAsia="Times New Roman" w:hAnsi="Arial" w:cs="Arial"/>
          <w:sz w:val="24"/>
          <w:szCs w:val="24"/>
          <w:lang w:eastAsia="pl-PL"/>
        </w:rPr>
        <w:t>arta 1</w:t>
      </w:r>
    </w:p>
    <w:tbl>
      <w:tblPr>
        <w:tblStyle w:val="Tabela-Siatka"/>
        <w:tblW w:w="0" w:type="auto"/>
        <w:tblLook w:val="04A0"/>
      </w:tblPr>
      <w:tblGrid>
        <w:gridCol w:w="2256"/>
        <w:gridCol w:w="2166"/>
        <w:gridCol w:w="2136"/>
        <w:gridCol w:w="1926"/>
      </w:tblGrid>
      <w:tr w:rsidR="00847F4D" w:rsidTr="00847F4D">
        <w:tc>
          <w:tcPr>
            <w:tcW w:w="2233" w:type="dxa"/>
          </w:tcPr>
          <w:p w:rsidR="00847F4D" w:rsidRDefault="00847F4D" w:rsidP="008308F3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  <w:p w:rsidR="00847F4D" w:rsidRDefault="00847F4D" w:rsidP="008308F3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7"/>
                <w:szCs w:val="27"/>
                <w:lang w:eastAsia="pl-PL"/>
              </w:rPr>
              <w:drawing>
                <wp:inline distT="0" distB="0" distL="0" distR="0">
                  <wp:extent cx="1276350" cy="857250"/>
                  <wp:effectExtent l="19050" t="0" r="0" b="0"/>
                  <wp:docPr id="16" name="Obraz 10" descr="C:\Users\ania\AppData\Local\Microsoft\Windows\INetCache\IE\ERAQA11W\1200px-Testudo_horsefieldii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nia\AppData\Local\Microsoft\Windows\INetCache\IE\ERAQA11W\1200px-Testudo_horsefieldii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9230" t="22359" r="13241" b="156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805" cy="858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F4D" w:rsidRDefault="00847F4D" w:rsidP="008308F3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</w:tc>
        <w:tc>
          <w:tcPr>
            <w:tcW w:w="2145" w:type="dxa"/>
          </w:tcPr>
          <w:p w:rsidR="00847F4D" w:rsidRDefault="00847F4D" w:rsidP="008308F3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7"/>
                <w:szCs w:val="27"/>
                <w:lang w:eastAsia="pl-PL"/>
              </w:rPr>
              <w:drawing>
                <wp:inline distT="0" distB="0" distL="0" distR="0">
                  <wp:extent cx="1210733" cy="908050"/>
                  <wp:effectExtent l="19050" t="0" r="8467" b="0"/>
                  <wp:docPr id="17" name="Obraz 12" descr="C:\Users\ania\AppData\Local\Microsoft\Windows\INetCache\IE\ERAQA11W\220px-Hirundo_rustica_1411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nia\AppData\Local\Microsoft\Windows\INetCache\IE\ERAQA11W\220px-Hirundo_rustica_1411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733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</w:tcPr>
          <w:p w:rsidR="00847F4D" w:rsidRDefault="00847F4D" w:rsidP="008308F3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  <w:p w:rsidR="00847F4D" w:rsidRDefault="00847F4D" w:rsidP="008308F3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7"/>
                <w:szCs w:val="27"/>
                <w:lang w:eastAsia="pl-PL"/>
              </w:rPr>
              <w:drawing>
                <wp:inline distT="0" distB="0" distL="0" distR="0">
                  <wp:extent cx="1191955" cy="889000"/>
                  <wp:effectExtent l="19050" t="0" r="8195" b="0"/>
                  <wp:docPr id="18" name="Obraz 14" descr="C:\Users\ania\AppData\Local\Microsoft\Windows\INetCache\IE\ERAQA11W\240px-Passer_domesticus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nia\AppData\Local\Microsoft\Windows\INetCache\IE\ERAQA11W\240px-Passer_domesticus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955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7" w:type="dxa"/>
          </w:tcPr>
          <w:p w:rsidR="00847F4D" w:rsidRDefault="00847F4D" w:rsidP="008308F3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7"/>
                <w:szCs w:val="27"/>
                <w:lang w:eastAsia="pl-PL"/>
              </w:rPr>
              <w:drawing>
                <wp:inline distT="0" distB="0" distL="0" distR="0">
                  <wp:extent cx="1060450" cy="1244440"/>
                  <wp:effectExtent l="19050" t="0" r="6350" b="0"/>
                  <wp:docPr id="19" name="Obraz 15" descr="C:\Users\ania\AppData\Local\Microsoft\Windows\INetCache\IE\3DX2QW9J\220px-Fluffy_white_bunny_rabbi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nia\AppData\Local\Microsoft\Windows\INetCache\IE\3DX2QW9J\220px-Fluffy_white_bunny_rabbi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244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F4D" w:rsidRDefault="00847F4D" w:rsidP="008308F3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</w:tc>
      </w:tr>
      <w:tr w:rsidR="00847F4D" w:rsidTr="00847F4D">
        <w:tc>
          <w:tcPr>
            <w:tcW w:w="2233" w:type="dxa"/>
          </w:tcPr>
          <w:p w:rsidR="00847F4D" w:rsidRDefault="00847F4D" w:rsidP="008308F3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  <w:p w:rsidR="00847F4D" w:rsidRDefault="005A4870" w:rsidP="003A66FF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Ż</w:t>
            </w:r>
            <w:r w:rsidR="00B27D1B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ół</w:t>
            </w: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w</w:t>
            </w:r>
          </w:p>
          <w:p w:rsidR="005A4870" w:rsidRDefault="005A4870" w:rsidP="003A66FF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</w:tc>
        <w:tc>
          <w:tcPr>
            <w:tcW w:w="2145" w:type="dxa"/>
          </w:tcPr>
          <w:p w:rsidR="00B27D1B" w:rsidRDefault="00B27D1B" w:rsidP="008308F3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  <w:p w:rsidR="00847F4D" w:rsidRDefault="00B27D1B" w:rsidP="008308F3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jaskółka</w:t>
            </w:r>
          </w:p>
        </w:tc>
        <w:tc>
          <w:tcPr>
            <w:tcW w:w="2115" w:type="dxa"/>
          </w:tcPr>
          <w:p w:rsidR="00B27D1B" w:rsidRDefault="00B27D1B" w:rsidP="008308F3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  <w:p w:rsidR="00847F4D" w:rsidRDefault="00B27D1B" w:rsidP="008308F3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wróbel</w:t>
            </w:r>
          </w:p>
        </w:tc>
        <w:tc>
          <w:tcPr>
            <w:tcW w:w="1907" w:type="dxa"/>
          </w:tcPr>
          <w:p w:rsidR="00B27D1B" w:rsidRDefault="00B27D1B" w:rsidP="008308F3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  <w:p w:rsidR="00847F4D" w:rsidRDefault="00B27D1B" w:rsidP="008308F3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królik</w:t>
            </w:r>
          </w:p>
        </w:tc>
      </w:tr>
      <w:tr w:rsidR="00847F4D" w:rsidTr="00847F4D">
        <w:tc>
          <w:tcPr>
            <w:tcW w:w="2233" w:type="dxa"/>
          </w:tcPr>
          <w:p w:rsidR="00847F4D" w:rsidRDefault="00847F4D" w:rsidP="008308F3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  <w:p w:rsidR="00847F4D" w:rsidRDefault="00B27D1B" w:rsidP="008308F3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B27D1B">
              <w:rPr>
                <w:rFonts w:ascii="Arial" w:eastAsia="Times New Roman" w:hAnsi="Arial" w:cs="Arial"/>
                <w:noProof/>
                <w:sz w:val="27"/>
                <w:szCs w:val="27"/>
                <w:lang w:eastAsia="pl-PL"/>
              </w:rPr>
              <w:drawing>
                <wp:inline distT="0" distB="0" distL="0" distR="0">
                  <wp:extent cx="1276350" cy="857250"/>
                  <wp:effectExtent l="19050" t="0" r="0" b="0"/>
                  <wp:docPr id="20" name="Obraz 10" descr="C:\Users\ania\AppData\Local\Microsoft\Windows\INetCache\IE\ERAQA11W\1200px-Testudo_horsefieldii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nia\AppData\Local\Microsoft\Windows\INetCache\IE\ERAQA11W\1200px-Testudo_horsefieldii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9230" t="22359" r="13241" b="156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805" cy="858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F4D" w:rsidRDefault="00847F4D" w:rsidP="008308F3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</w:tc>
        <w:tc>
          <w:tcPr>
            <w:tcW w:w="2145" w:type="dxa"/>
          </w:tcPr>
          <w:p w:rsidR="00847F4D" w:rsidRDefault="00B27D1B" w:rsidP="008308F3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B27D1B">
              <w:rPr>
                <w:rFonts w:ascii="Arial" w:eastAsia="Times New Roman" w:hAnsi="Arial" w:cs="Arial"/>
                <w:noProof/>
                <w:sz w:val="27"/>
                <w:szCs w:val="27"/>
                <w:lang w:eastAsia="pl-PL"/>
              </w:rPr>
              <w:drawing>
                <wp:inline distT="0" distB="0" distL="0" distR="0">
                  <wp:extent cx="1210733" cy="908050"/>
                  <wp:effectExtent l="19050" t="0" r="8467" b="0"/>
                  <wp:docPr id="21" name="Obraz 12" descr="C:\Users\ania\AppData\Local\Microsoft\Windows\INetCache\IE\ERAQA11W\220px-Hirundo_rustica_1411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nia\AppData\Local\Microsoft\Windows\INetCache\IE\ERAQA11W\220px-Hirundo_rustica_1411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733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</w:tcPr>
          <w:p w:rsidR="00847F4D" w:rsidRDefault="00B27D1B" w:rsidP="008308F3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B27D1B">
              <w:rPr>
                <w:rFonts w:ascii="Arial" w:eastAsia="Times New Roman" w:hAnsi="Arial" w:cs="Arial"/>
                <w:noProof/>
                <w:sz w:val="27"/>
                <w:szCs w:val="27"/>
                <w:lang w:eastAsia="pl-PL"/>
              </w:rPr>
              <w:drawing>
                <wp:inline distT="0" distB="0" distL="0" distR="0">
                  <wp:extent cx="1191955" cy="889000"/>
                  <wp:effectExtent l="19050" t="0" r="8195" b="0"/>
                  <wp:docPr id="22" name="Obraz 14" descr="C:\Users\ania\AppData\Local\Microsoft\Windows\INetCache\IE\ERAQA11W\240px-Passer_domesticus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nia\AppData\Local\Microsoft\Windows\INetCache\IE\ERAQA11W\240px-Passer_domesticus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955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7" w:type="dxa"/>
          </w:tcPr>
          <w:p w:rsidR="00847F4D" w:rsidRDefault="00B27D1B" w:rsidP="008308F3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B27D1B">
              <w:rPr>
                <w:rFonts w:ascii="Arial" w:eastAsia="Times New Roman" w:hAnsi="Arial" w:cs="Arial"/>
                <w:noProof/>
                <w:sz w:val="27"/>
                <w:szCs w:val="27"/>
                <w:lang w:eastAsia="pl-PL"/>
              </w:rPr>
              <w:drawing>
                <wp:inline distT="0" distB="0" distL="0" distR="0">
                  <wp:extent cx="1060450" cy="1244440"/>
                  <wp:effectExtent l="19050" t="0" r="6350" b="0"/>
                  <wp:docPr id="23" name="Obraz 15" descr="C:\Users\ania\AppData\Local\Microsoft\Windows\INetCache\IE\3DX2QW9J\220px-Fluffy_white_bunny_rabbi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nia\AppData\Local\Microsoft\Windows\INetCache\IE\3DX2QW9J\220px-Fluffy_white_bunny_rabbi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244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F4D" w:rsidTr="00847F4D">
        <w:tc>
          <w:tcPr>
            <w:tcW w:w="2233" w:type="dxa"/>
          </w:tcPr>
          <w:p w:rsidR="00847F4D" w:rsidRDefault="00847F4D" w:rsidP="008308F3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  <w:p w:rsidR="005A4870" w:rsidRDefault="005A4870" w:rsidP="008308F3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  <w:p w:rsidR="00847F4D" w:rsidRDefault="00847F4D" w:rsidP="008308F3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</w:tc>
        <w:tc>
          <w:tcPr>
            <w:tcW w:w="2145" w:type="dxa"/>
          </w:tcPr>
          <w:p w:rsidR="00847F4D" w:rsidRDefault="00847F4D" w:rsidP="008308F3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</w:tc>
        <w:tc>
          <w:tcPr>
            <w:tcW w:w="2115" w:type="dxa"/>
          </w:tcPr>
          <w:p w:rsidR="00847F4D" w:rsidRDefault="00847F4D" w:rsidP="008308F3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</w:tc>
        <w:tc>
          <w:tcPr>
            <w:tcW w:w="1907" w:type="dxa"/>
          </w:tcPr>
          <w:p w:rsidR="00847F4D" w:rsidRDefault="00847F4D" w:rsidP="008308F3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</w:tc>
      </w:tr>
    </w:tbl>
    <w:p w:rsidR="003A66FF" w:rsidRDefault="003A66FF" w:rsidP="008308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66FF" w:rsidRDefault="003A66FF" w:rsidP="008308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77C1" w:rsidRDefault="00B877C1" w:rsidP="00B877C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50F9" w:rsidRDefault="00BD50F9" w:rsidP="00BD5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Karta 2</w:t>
      </w:r>
    </w:p>
    <w:tbl>
      <w:tblPr>
        <w:tblStyle w:val="Tabela-Siatka"/>
        <w:tblW w:w="0" w:type="auto"/>
        <w:tblLook w:val="04A0"/>
      </w:tblPr>
      <w:tblGrid>
        <w:gridCol w:w="2326"/>
        <w:gridCol w:w="2303"/>
        <w:gridCol w:w="2356"/>
        <w:gridCol w:w="2303"/>
      </w:tblGrid>
      <w:tr w:rsidR="00B877C1" w:rsidTr="00BD50F9">
        <w:tc>
          <w:tcPr>
            <w:tcW w:w="2326" w:type="dxa"/>
          </w:tcPr>
          <w:p w:rsidR="00B877C1" w:rsidRDefault="00B877C1" w:rsidP="003E06EF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7"/>
                <w:szCs w:val="27"/>
                <w:lang w:eastAsia="pl-PL"/>
              </w:rPr>
              <w:drawing>
                <wp:inline distT="0" distB="0" distL="0" distR="0">
                  <wp:extent cx="1320800" cy="1231900"/>
                  <wp:effectExtent l="19050" t="0" r="0" b="0"/>
                  <wp:docPr id="1" name="Obraz 39" descr="C:\Users\ania\AppData\Local\Microsoft\Windows\INetCache\IE\82GDCJ71\img_452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ania\AppData\Local\Microsoft\Windows\INetCache\IE\82GDCJ71\img_452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B877C1" w:rsidRDefault="00B877C1" w:rsidP="003E06EF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7"/>
                <w:szCs w:val="27"/>
                <w:lang w:eastAsia="pl-PL"/>
              </w:rPr>
              <w:drawing>
                <wp:inline distT="0" distB="0" distL="0" distR="0">
                  <wp:extent cx="1270000" cy="1187450"/>
                  <wp:effectExtent l="19050" t="0" r="6350" b="0"/>
                  <wp:docPr id="2" name="Obraz 40" descr="C:\Users\ania\AppData\Local\Microsoft\Windows\INetCache\IE\ERAQA11W\250px-Mens_brown_derby_leather_sho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ania\AppData\Local\Microsoft\Windows\INetCache\IE\ERAQA11W\250px-Mens_brown_derby_leather_sho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6" w:type="dxa"/>
          </w:tcPr>
          <w:p w:rsidR="00B877C1" w:rsidRDefault="00B877C1" w:rsidP="003E06EF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7"/>
                <w:szCs w:val="27"/>
                <w:lang w:eastAsia="pl-PL"/>
              </w:rPr>
              <w:drawing>
                <wp:inline distT="0" distB="0" distL="0" distR="0">
                  <wp:extent cx="1339850" cy="1276350"/>
                  <wp:effectExtent l="19050" t="0" r="0" b="0"/>
                  <wp:docPr id="3" name="Obraz 41" descr="C:\Users\ania\AppData\Local\Microsoft\Windows\INetCache\IE\ERAQA11W\img_669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ania\AppData\Local\Microsoft\Windows\INetCache\IE\ERAQA11W\img_669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176" cy="1278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B877C1" w:rsidRDefault="00B877C1" w:rsidP="003E06EF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7"/>
                <w:szCs w:val="27"/>
                <w:lang w:eastAsia="pl-PL"/>
              </w:rPr>
              <w:drawing>
                <wp:inline distT="0" distB="0" distL="0" distR="0">
                  <wp:extent cx="1308100" cy="1187450"/>
                  <wp:effectExtent l="0" t="0" r="0" b="0"/>
                  <wp:docPr id="4" name="Obraz 42" descr="C:\Users\ania\AppData\Local\Microsoft\Windows\INetCache\IE\ERAQA11W\hat-2268994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ania\AppData\Local\Microsoft\Windows\INetCache\IE\ERAQA11W\hat-2268994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8163" t="11364" r="8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426" cy="1187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7C1" w:rsidTr="00BD50F9">
        <w:tc>
          <w:tcPr>
            <w:tcW w:w="2326" w:type="dxa"/>
          </w:tcPr>
          <w:p w:rsidR="00B877C1" w:rsidRDefault="00B877C1" w:rsidP="003E06EF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  <w:p w:rsidR="00B877C1" w:rsidRDefault="00B877C1" w:rsidP="003E06EF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bluzka</w:t>
            </w:r>
          </w:p>
          <w:p w:rsidR="00B877C1" w:rsidRDefault="00B877C1" w:rsidP="003E06EF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</w:tc>
        <w:tc>
          <w:tcPr>
            <w:tcW w:w="2303" w:type="dxa"/>
          </w:tcPr>
          <w:p w:rsidR="00B877C1" w:rsidRDefault="00B877C1" w:rsidP="003E06EF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  <w:p w:rsidR="00B877C1" w:rsidRDefault="00B877C1" w:rsidP="003E06EF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buty</w:t>
            </w:r>
          </w:p>
        </w:tc>
        <w:tc>
          <w:tcPr>
            <w:tcW w:w="2356" w:type="dxa"/>
          </w:tcPr>
          <w:p w:rsidR="00B877C1" w:rsidRDefault="00B877C1" w:rsidP="003E06EF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  <w:p w:rsidR="00B877C1" w:rsidRDefault="00B877C1" w:rsidP="003E06EF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sukienka</w:t>
            </w:r>
          </w:p>
        </w:tc>
        <w:tc>
          <w:tcPr>
            <w:tcW w:w="2303" w:type="dxa"/>
          </w:tcPr>
          <w:p w:rsidR="00B877C1" w:rsidRDefault="00B877C1" w:rsidP="003E06EF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  <w:p w:rsidR="00B877C1" w:rsidRDefault="00B877C1" w:rsidP="003E06EF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kapelusz</w:t>
            </w:r>
          </w:p>
        </w:tc>
      </w:tr>
      <w:tr w:rsidR="00B877C1" w:rsidTr="00BD50F9">
        <w:tc>
          <w:tcPr>
            <w:tcW w:w="2326" w:type="dxa"/>
          </w:tcPr>
          <w:p w:rsidR="00B877C1" w:rsidRDefault="00B877C1" w:rsidP="003E06EF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10770D">
              <w:rPr>
                <w:rFonts w:ascii="Arial" w:eastAsia="Times New Roman" w:hAnsi="Arial" w:cs="Arial"/>
                <w:noProof/>
                <w:sz w:val="27"/>
                <w:szCs w:val="27"/>
                <w:lang w:eastAsia="pl-PL"/>
              </w:rPr>
              <w:drawing>
                <wp:inline distT="0" distB="0" distL="0" distR="0">
                  <wp:extent cx="1320800" cy="1231900"/>
                  <wp:effectExtent l="19050" t="0" r="0" b="0"/>
                  <wp:docPr id="5" name="Obraz 39" descr="C:\Users\ania\AppData\Local\Microsoft\Windows\INetCache\IE\82GDCJ71\img_452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ania\AppData\Local\Microsoft\Windows\INetCache\IE\82GDCJ71\img_452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B877C1" w:rsidRDefault="00B877C1" w:rsidP="003E06EF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10770D">
              <w:rPr>
                <w:rFonts w:ascii="Arial" w:eastAsia="Times New Roman" w:hAnsi="Arial" w:cs="Arial"/>
                <w:noProof/>
                <w:sz w:val="27"/>
                <w:szCs w:val="27"/>
                <w:lang w:eastAsia="pl-PL"/>
              </w:rPr>
              <w:drawing>
                <wp:inline distT="0" distB="0" distL="0" distR="0">
                  <wp:extent cx="1270000" cy="1187450"/>
                  <wp:effectExtent l="19050" t="0" r="6350" b="0"/>
                  <wp:docPr id="6" name="Obraz 40" descr="C:\Users\ania\AppData\Local\Microsoft\Windows\INetCache\IE\ERAQA11W\250px-Mens_brown_derby_leather_sho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ania\AppData\Local\Microsoft\Windows\INetCache\IE\ERAQA11W\250px-Mens_brown_derby_leather_sho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6" w:type="dxa"/>
          </w:tcPr>
          <w:p w:rsidR="00B877C1" w:rsidRDefault="00B877C1" w:rsidP="003E06EF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10770D">
              <w:rPr>
                <w:rFonts w:ascii="Arial" w:eastAsia="Times New Roman" w:hAnsi="Arial" w:cs="Arial"/>
                <w:noProof/>
                <w:sz w:val="27"/>
                <w:szCs w:val="27"/>
                <w:lang w:eastAsia="pl-PL"/>
              </w:rPr>
              <w:drawing>
                <wp:inline distT="0" distB="0" distL="0" distR="0">
                  <wp:extent cx="1339850" cy="1276350"/>
                  <wp:effectExtent l="19050" t="0" r="0" b="0"/>
                  <wp:docPr id="7" name="Obraz 41" descr="C:\Users\ania\AppData\Local\Microsoft\Windows\INetCache\IE\ERAQA11W\img_669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ania\AppData\Local\Microsoft\Windows\INetCache\IE\ERAQA11W\img_669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176" cy="1278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B877C1" w:rsidRDefault="00B877C1" w:rsidP="003E06EF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10770D">
              <w:rPr>
                <w:rFonts w:ascii="Arial" w:eastAsia="Times New Roman" w:hAnsi="Arial" w:cs="Arial"/>
                <w:noProof/>
                <w:sz w:val="27"/>
                <w:szCs w:val="27"/>
                <w:lang w:eastAsia="pl-PL"/>
              </w:rPr>
              <w:drawing>
                <wp:inline distT="0" distB="0" distL="0" distR="0">
                  <wp:extent cx="1308100" cy="1187450"/>
                  <wp:effectExtent l="0" t="0" r="0" b="0"/>
                  <wp:docPr id="8" name="Obraz 42" descr="C:\Users\ania\AppData\Local\Microsoft\Windows\INetCache\IE\ERAQA11W\hat-2268994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ania\AppData\Local\Microsoft\Windows\INetCache\IE\ERAQA11W\hat-2268994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8163" t="11364" r="8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426" cy="1187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7C1" w:rsidTr="00BD50F9">
        <w:tc>
          <w:tcPr>
            <w:tcW w:w="2326" w:type="dxa"/>
          </w:tcPr>
          <w:p w:rsidR="00B877C1" w:rsidRDefault="00B877C1" w:rsidP="003E06EF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  <w:p w:rsidR="00B877C1" w:rsidRDefault="00B877C1" w:rsidP="003E06EF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  <w:p w:rsidR="00B877C1" w:rsidRDefault="00B877C1" w:rsidP="003E06EF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</w:tc>
        <w:tc>
          <w:tcPr>
            <w:tcW w:w="2303" w:type="dxa"/>
          </w:tcPr>
          <w:p w:rsidR="00B877C1" w:rsidRDefault="00B877C1" w:rsidP="003E06EF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</w:tc>
        <w:tc>
          <w:tcPr>
            <w:tcW w:w="2356" w:type="dxa"/>
          </w:tcPr>
          <w:p w:rsidR="00B877C1" w:rsidRDefault="00B877C1" w:rsidP="003E06EF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</w:tc>
        <w:tc>
          <w:tcPr>
            <w:tcW w:w="2303" w:type="dxa"/>
          </w:tcPr>
          <w:p w:rsidR="00B877C1" w:rsidRDefault="00B877C1" w:rsidP="003E06EF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</w:p>
        </w:tc>
      </w:tr>
    </w:tbl>
    <w:p w:rsidR="003A66FF" w:rsidRDefault="003A66FF" w:rsidP="008308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66FF" w:rsidRDefault="003A66FF" w:rsidP="0010770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66FF" w:rsidRDefault="003A66FF" w:rsidP="008308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50F9" w:rsidRDefault="00BD50F9" w:rsidP="00BD50F9">
      <w:pPr>
        <w:spacing w:after="0" w:line="240" w:lineRule="auto"/>
        <w:rPr>
          <w:rFonts w:ascii="Arial" w:eastAsia="Times New Roman" w:hAnsi="Arial" w:cs="Arial"/>
          <w:color w:val="00B050"/>
          <w:sz w:val="20"/>
          <w:szCs w:val="20"/>
          <w:lang w:eastAsia="pl-PL"/>
        </w:rPr>
      </w:pPr>
      <w:r w:rsidRPr="0023399A">
        <w:rPr>
          <w:rFonts w:ascii="Arial" w:eastAsia="Times New Roman" w:hAnsi="Arial" w:cs="Arial"/>
          <w:color w:val="00B050"/>
          <w:sz w:val="20"/>
          <w:szCs w:val="20"/>
          <w:lang w:eastAsia="pl-PL"/>
        </w:rPr>
        <w:t xml:space="preserve">Ćwiczenia </w:t>
      </w:r>
      <w:r>
        <w:rPr>
          <w:rFonts w:ascii="Arial" w:eastAsia="Times New Roman" w:hAnsi="Arial" w:cs="Arial"/>
          <w:color w:val="00B050"/>
          <w:sz w:val="20"/>
          <w:szCs w:val="20"/>
          <w:lang w:eastAsia="pl-PL"/>
        </w:rPr>
        <w:t>na percepcję słuchową.</w:t>
      </w:r>
    </w:p>
    <w:p w:rsidR="00BD50F9" w:rsidRDefault="00BD50F9" w:rsidP="00BD50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Głośno przeczytaj poniższe wyrazy. Następnie podziel je na głoski, a później na sylaby.</w:t>
      </w:r>
    </w:p>
    <w:p w:rsidR="00BD50F9" w:rsidRDefault="00BD50F9" w:rsidP="00BD50F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góra     g – ó – </w:t>
      </w: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r</w:t>
      </w:r>
      <w:proofErr w:type="spellEnd"/>
      <w:r>
        <w:rPr>
          <w:rFonts w:ascii="Arial" w:eastAsia="Times New Roman" w:hAnsi="Arial" w:cs="Arial"/>
          <w:sz w:val="28"/>
          <w:szCs w:val="28"/>
          <w:lang w:eastAsia="pl-PL"/>
        </w:rPr>
        <w:t xml:space="preserve"> - a        </w:t>
      </w: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gó</w:t>
      </w:r>
      <w:proofErr w:type="spellEnd"/>
      <w:r>
        <w:rPr>
          <w:rFonts w:ascii="Arial" w:eastAsia="Times New Roman" w:hAnsi="Arial" w:cs="Arial"/>
          <w:sz w:val="28"/>
          <w:szCs w:val="28"/>
          <w:lang w:eastAsia="pl-PL"/>
        </w:rPr>
        <w:t xml:space="preserve"> – </w:t>
      </w: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ra</w:t>
      </w:r>
      <w:proofErr w:type="spellEnd"/>
    </w:p>
    <w:p w:rsidR="00BD50F9" w:rsidRDefault="00BD50F9" w:rsidP="00BD50F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córka</w:t>
      </w:r>
    </w:p>
    <w:p w:rsidR="00BD50F9" w:rsidRDefault="00BD50F9" w:rsidP="00BD50F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rózga</w:t>
      </w:r>
    </w:p>
    <w:p w:rsidR="00BD50F9" w:rsidRDefault="00BD50F9" w:rsidP="00BD50F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wióry</w:t>
      </w:r>
    </w:p>
    <w:p w:rsidR="00BD50F9" w:rsidRDefault="00BD50F9" w:rsidP="00BD50F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pagórek</w:t>
      </w:r>
    </w:p>
    <w:p w:rsidR="00BD50F9" w:rsidRDefault="00BD50F9" w:rsidP="00BD50F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przepiórka</w:t>
      </w:r>
    </w:p>
    <w:p w:rsidR="00BD50F9" w:rsidRDefault="00BD50F9" w:rsidP="00BD50F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kogut</w:t>
      </w:r>
    </w:p>
    <w:p w:rsidR="00BD50F9" w:rsidRDefault="00BD50F9" w:rsidP="00BD50F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kuropatwa</w:t>
      </w:r>
    </w:p>
    <w:p w:rsidR="00BD50F9" w:rsidRDefault="00BD50F9" w:rsidP="00BD50F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kangur</w:t>
      </w:r>
    </w:p>
    <w:p w:rsidR="00BD50F9" w:rsidRDefault="00BD50F9" w:rsidP="00BD50F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tulipan</w:t>
      </w:r>
    </w:p>
    <w:p w:rsidR="00B877C1" w:rsidRDefault="00B877C1" w:rsidP="00BD50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77C1" w:rsidRDefault="00B877C1" w:rsidP="00B877C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66FF" w:rsidRDefault="00B877C1" w:rsidP="00B877C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877C1">
        <w:rPr>
          <w:rFonts w:ascii="Arial" w:eastAsia="Times New Roman" w:hAnsi="Arial" w:cs="Arial"/>
          <w:sz w:val="20"/>
          <w:szCs w:val="20"/>
          <w:lang w:eastAsia="pl-PL"/>
        </w:rPr>
        <w:drawing>
          <wp:inline distT="0" distB="0" distL="0" distR="0">
            <wp:extent cx="1917700" cy="965200"/>
            <wp:effectExtent l="19050" t="0" r="6350" b="0"/>
            <wp:docPr id="27" name="Obraz 44" descr="C:\Users\ania\AppData\Local\Microsoft\Windows\INetCache\IE\3DX2QW9J\1026[1].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nia\AppData\Local\Microsoft\Windows\INetCache\IE\3DX2QW9J\1026[1].txt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28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0F9" w:rsidRPr="00BD50F9">
        <w:rPr>
          <w:rFonts w:ascii="Arial" w:hAnsi="Arial" w:cs="Arial"/>
          <w:noProof/>
          <w:sz w:val="18"/>
          <w:szCs w:val="18"/>
          <w:lang w:eastAsia="pl-PL"/>
        </w:rPr>
        <w:t xml:space="preserve"> </w:t>
      </w:r>
      <w:r w:rsidR="00BD50F9" w:rsidRPr="00BD50F9">
        <w:rPr>
          <w:rFonts w:ascii="Arial" w:eastAsia="Times New Roman" w:hAnsi="Arial" w:cs="Arial"/>
          <w:sz w:val="20"/>
          <w:szCs w:val="20"/>
          <w:lang w:eastAsia="pl-PL"/>
        </w:rPr>
        <w:drawing>
          <wp:inline distT="0" distB="0" distL="0" distR="0">
            <wp:extent cx="1917700" cy="977900"/>
            <wp:effectExtent l="19050" t="0" r="6350" b="0"/>
            <wp:docPr id="33" name="Obraz 43" descr="C:\Users\ania\AppData\Local\Microsoft\Windows\INetCache\IE\3DX2QW9J\1026[1].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nia\AppData\Local\Microsoft\Windows\INetCache\IE\3DX2QW9J\1026[1].txt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27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FF" w:rsidRDefault="003A66FF" w:rsidP="008308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66FF" w:rsidRDefault="003A66FF" w:rsidP="008308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770D" w:rsidRDefault="0010770D" w:rsidP="008308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77C1" w:rsidRDefault="00B877C1" w:rsidP="008308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B877C1" w:rsidSect="00275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5pt;height:11.5pt" o:bullet="t">
        <v:imagedata r:id="rId1" o:title="mso972A"/>
      </v:shape>
    </w:pict>
  </w:numPicBullet>
  <w:abstractNum w:abstractNumId="0">
    <w:nsid w:val="2219454F"/>
    <w:multiLevelType w:val="hybridMultilevel"/>
    <w:tmpl w:val="AB3A519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61518"/>
    <w:multiLevelType w:val="hybridMultilevel"/>
    <w:tmpl w:val="D50E0C4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B04D9"/>
    <w:multiLevelType w:val="hybridMultilevel"/>
    <w:tmpl w:val="4B4ADF2C"/>
    <w:lvl w:ilvl="0" w:tplc="0415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08F3"/>
    <w:rsid w:val="00053512"/>
    <w:rsid w:val="0010770D"/>
    <w:rsid w:val="00134C3E"/>
    <w:rsid w:val="0023399A"/>
    <w:rsid w:val="00275F2F"/>
    <w:rsid w:val="003A35CE"/>
    <w:rsid w:val="003A66FF"/>
    <w:rsid w:val="005A4870"/>
    <w:rsid w:val="00603924"/>
    <w:rsid w:val="0062020F"/>
    <w:rsid w:val="0064062B"/>
    <w:rsid w:val="006A53C5"/>
    <w:rsid w:val="008308F3"/>
    <w:rsid w:val="00832EA8"/>
    <w:rsid w:val="00847F4D"/>
    <w:rsid w:val="00A325AA"/>
    <w:rsid w:val="00A80321"/>
    <w:rsid w:val="00B27D1B"/>
    <w:rsid w:val="00B877C1"/>
    <w:rsid w:val="00BD50F9"/>
    <w:rsid w:val="00D44104"/>
    <w:rsid w:val="00DA5FE9"/>
    <w:rsid w:val="00E370EF"/>
    <w:rsid w:val="00EA59AE"/>
    <w:rsid w:val="00EE2908"/>
    <w:rsid w:val="00F6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08F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70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90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47F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2020-04-18T08:31:00Z</dcterms:created>
  <dcterms:modified xsi:type="dcterms:W3CDTF">2020-04-18T16:22:00Z</dcterms:modified>
</cp:coreProperties>
</file>